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8fd2e8839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LYSVERKET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b304c5204a58463f"/>
      <w:footerReference xmlns:r="http://schemas.openxmlformats.org/officeDocument/2006/relationships" w:type="default" r:id="Rd3384ed5d01b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4c5204a58463f" /><Relationship Type="http://schemas.openxmlformats.org/officeDocument/2006/relationships/footer" Target="/word/footer1.xml" Id="Rd3384ed5d01b41fb" /></Relationships>
</file>