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0a2819607d4b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EXPLORE VIEW HOLDING AS</w:t>
      </w:r>
    </w:p>
    <w:sectPr>
      <w:headerReference xmlns:r="http://schemas.openxmlformats.org/officeDocument/2006/relationships" w:type="default" r:id="Rd69b59f7a3d14182"/>
      <w:footerReference xmlns:r="http://schemas.openxmlformats.org/officeDocument/2006/relationships" w:type="default" r:id="Rf545b3abae9f47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EXPLORE VIEW HOLDING AS   ·   Org.nr 921 790 244   ·   Sommerrogata 17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EXPLORE VIEW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9b59f7a3d14182" /><Relationship Type="http://schemas.openxmlformats.org/officeDocument/2006/relationships/footer" Target="/word/footer1.xml" Id="Rf545b3abae9f47cd" /></Relationships>
</file>