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18e33696204f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ØKONOMIRÅDGIVNING HOLDING AS</w:t>
      </w:r>
    </w:p>
    <w:sectPr>
      <w:headerReference xmlns:r="http://schemas.openxmlformats.org/officeDocument/2006/relationships" w:type="default" r:id="R447dd69f774a44db"/>
      <w:footerReference xmlns:r="http://schemas.openxmlformats.org/officeDocument/2006/relationships" w:type="default" r:id="R190f38e15f27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ØKONOMIRÅDGIVNING HOLDING AS   ·   Org.nr 924 708 034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dd69f774a44db" /><Relationship Type="http://schemas.openxmlformats.org/officeDocument/2006/relationships/footer" Target="/word/footer1.xml" Id="R190f38e15f2743f2" /></Relationships>
</file>