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6e0b16da6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JES-JM HOLDING AS, org.nr 926 045 822,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38e3176859d74715"/>
      <w:footerReference xmlns:r="http://schemas.openxmlformats.org/officeDocument/2006/relationships" w:type="default" r:id="R51db524f88d0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3176859d74715" /><Relationship Type="http://schemas.openxmlformats.org/officeDocument/2006/relationships/footer" Target="/word/footer1.xml" Id="R51db524f88d04a11" /></Relationships>
</file>