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4746c4af9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KMH HOLDING AS, org.nr 928 277 151,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KMH HOLDING AS</w:t>
      </w:r>
    </w:p>
    <w:sectPr>
      <w:headerReference xmlns:r="http://schemas.openxmlformats.org/officeDocument/2006/relationships" w:type="default" r:id="Re6e69ded8a424bb6"/>
      <w:footerReference xmlns:r="http://schemas.openxmlformats.org/officeDocument/2006/relationships" w:type="default" r:id="Rc8b4d5f5941045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KMH HOLDING AS   ·   Org.nr 928 277 151   ·   Ekebergveien 33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e69ded8a424bb6" /><Relationship Type="http://schemas.openxmlformats.org/officeDocument/2006/relationships/footer" Target="/word/footer1.xml" Id="Rc8b4d5f594104510" /></Relationships>
</file>