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cb64870e2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SJØMANNSFORBUND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8307688571ab494e"/>
      <w:footerReference xmlns:r="http://schemas.openxmlformats.org/officeDocument/2006/relationships" w:type="default" r:id="R1a4a6b424fd2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7688571ab494e" /><Relationship Type="http://schemas.openxmlformats.org/officeDocument/2006/relationships/footer" Target="/word/footer1.xml" Id="R1a4a6b424fd24ff2" /></Relationships>
</file>