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57112cf0949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LIPTA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LIPTA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960691619b4dde"/>
      <w:footerReference xmlns:r="http://schemas.openxmlformats.org/officeDocument/2006/relationships" w:type="default" r:id="R58ab787a63c7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LIPTA AS   ·   Org.nr 987 352 744   ·   Måltrostveien 17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LIPTA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60691619b4dde" /><Relationship Type="http://schemas.openxmlformats.org/officeDocument/2006/relationships/footer" Target="/word/footer1.xml" Id="R58ab787a63c74b3a" /></Relationships>
</file>