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33489020f42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MARCO OFFSHORE &amp; SHIPPING AS</w:t>
      </w:r>
    </w:p>
    <w:sectPr>
      <w:headerReference xmlns:r="http://schemas.openxmlformats.org/officeDocument/2006/relationships" w:type="default" r:id="R5dc5e47b62be4055"/>
      <w:footerReference xmlns:r="http://schemas.openxmlformats.org/officeDocument/2006/relationships" w:type="default" r:id="R899c46523d3c4e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MARCO OFFSHORE &amp; SHIPPING AS   ·   Org.nr 988 929 697   ·   Haakon den godes vei 5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MARCO OFFSHORE &amp; SHIPPING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c5e47b62be4055" /><Relationship Type="http://schemas.openxmlformats.org/officeDocument/2006/relationships/footer" Target="/word/footer1.xml" Id="R899c46523d3c4e46" /></Relationships>
</file>