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b5fb429c5141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SMARAGD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Stavern,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SMARAGD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7ef262fd554f1a"/>
      <w:footerReference xmlns:r="http://schemas.openxmlformats.org/officeDocument/2006/relationships" w:type="default" r:id="Re6257c41d169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SMARAGD HOLDING AS   ·   Org.nr 988 977 241   ·   Tanumveien 444   ·   3294 STAVERN   ·   Tlf. 33 18 12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SMARAGD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ef262fd554f1a" /><Relationship Type="http://schemas.openxmlformats.org/officeDocument/2006/relationships/footer" Target="/word/footer1.xml" Id="Re6257c41d1694356" /></Relationships>
</file>